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38804C77" w:rsidR="0002369F" w:rsidRPr="009D291C" w:rsidRDefault="005D4409" w:rsidP="005D4409">
      <w:pPr>
        <w:jc w:val="both"/>
        <w:rPr>
          <w:rFonts w:ascii="Arial" w:hAnsi="Arial" w:cs="Arial"/>
        </w:rPr>
      </w:pPr>
      <w:r w:rsidRPr="009D291C">
        <w:rPr>
          <w:rFonts w:ascii="Arial" w:hAnsi="Arial" w:cs="Arial"/>
        </w:rPr>
        <w:t xml:space="preserve">Fecha de Publicación: </w:t>
      </w:r>
      <w:r w:rsidR="00852E40">
        <w:rPr>
          <w:rFonts w:ascii="Arial" w:hAnsi="Arial" w:cs="Arial"/>
        </w:rPr>
        <w:t>PRIMERO</w:t>
      </w:r>
      <w:r w:rsidR="0002369F" w:rsidRPr="009D291C">
        <w:rPr>
          <w:rFonts w:ascii="Arial" w:hAnsi="Arial" w:cs="Arial"/>
        </w:rPr>
        <w:t xml:space="preserve"> (</w:t>
      </w:r>
      <w:r w:rsidR="00852E40">
        <w:rPr>
          <w:rFonts w:ascii="Arial" w:hAnsi="Arial" w:cs="Arial"/>
        </w:rPr>
        <w:t>1º</w:t>
      </w:r>
      <w:r w:rsidR="0002369F" w:rsidRPr="009D291C">
        <w:rPr>
          <w:rFonts w:ascii="Arial" w:hAnsi="Arial" w:cs="Arial"/>
        </w:rPr>
        <w:t xml:space="preserve">) de </w:t>
      </w:r>
      <w:r w:rsidR="001665A7">
        <w:rPr>
          <w:rFonts w:ascii="Arial" w:hAnsi="Arial" w:cs="Arial"/>
        </w:rPr>
        <w:t>AGOSTO</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1A0DCCAC"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852E40">
        <w:rPr>
          <w:rFonts w:ascii="Arial" w:hAnsi="Arial" w:cs="Arial"/>
        </w:rPr>
        <w:t xml:space="preserve">PRIMERO </w:t>
      </w:r>
      <w:r w:rsidR="005D4409" w:rsidRPr="009D291C">
        <w:rPr>
          <w:rFonts w:ascii="Arial" w:hAnsi="Arial" w:cs="Arial"/>
        </w:rPr>
        <w:t>(</w:t>
      </w:r>
      <w:r w:rsidR="00852E40">
        <w:rPr>
          <w:rFonts w:ascii="Arial" w:hAnsi="Arial" w:cs="Arial"/>
        </w:rPr>
        <w:t>1º</w:t>
      </w:r>
      <w:r w:rsidR="005D4409" w:rsidRPr="009D291C">
        <w:rPr>
          <w:rFonts w:ascii="Arial" w:hAnsi="Arial" w:cs="Arial"/>
        </w:rPr>
        <w:t xml:space="preserve">) al </w:t>
      </w:r>
      <w:r w:rsidR="001665A7">
        <w:rPr>
          <w:rFonts w:ascii="Arial" w:hAnsi="Arial" w:cs="Arial"/>
        </w:rPr>
        <w:t xml:space="preserve">CINCO </w:t>
      </w:r>
      <w:r w:rsidR="005D4409" w:rsidRPr="009D291C">
        <w:rPr>
          <w:rFonts w:ascii="Arial" w:hAnsi="Arial" w:cs="Arial"/>
        </w:rPr>
        <w:t>(</w:t>
      </w:r>
      <w:r w:rsidR="001665A7">
        <w:rPr>
          <w:rFonts w:ascii="Arial" w:hAnsi="Arial" w:cs="Arial"/>
        </w:rPr>
        <w:t>5</w:t>
      </w:r>
      <w:r w:rsidR="005D4409" w:rsidRPr="009D291C">
        <w:rPr>
          <w:rFonts w:ascii="Arial" w:hAnsi="Arial" w:cs="Arial"/>
        </w:rPr>
        <w:t xml:space="preserve">) de </w:t>
      </w:r>
      <w:r w:rsidR="001665A7">
        <w:rPr>
          <w:rFonts w:ascii="Arial" w:hAnsi="Arial" w:cs="Arial"/>
        </w:rPr>
        <w:t>AGOSTO</w:t>
      </w:r>
      <w:r w:rsidR="00852E40">
        <w:rPr>
          <w:rFonts w:ascii="Arial" w:hAnsi="Arial" w:cs="Arial"/>
        </w:rPr>
        <w:t xml:space="preserve">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7238F3E7" w14:textId="7FD194C8" w:rsidR="005D4409" w:rsidRDefault="005D4409" w:rsidP="005D4409">
      <w:pPr>
        <w:jc w:val="both"/>
        <w:rPr>
          <w:rFonts w:ascii="Arial" w:hAnsi="Arial" w:cs="Arial"/>
        </w:rPr>
      </w:pPr>
      <w:r w:rsidRPr="009D291C">
        <w:rPr>
          <w:rFonts w:ascii="Arial" w:hAnsi="Arial" w:cs="Arial"/>
        </w:rPr>
        <w:t xml:space="preserve"> </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254FD4" w:rsidRPr="009D291C" w14:paraId="51C515A1" w14:textId="77777777" w:rsidTr="0016119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A866B09" w14:textId="6133A1E0" w:rsidR="00254FD4" w:rsidRPr="009D291C" w:rsidRDefault="00254FD4" w:rsidP="00161195">
            <w:pPr>
              <w:ind w:left="22"/>
              <w:jc w:val="center"/>
              <w:rPr>
                <w:rFonts w:ascii="Arial" w:hAnsi="Arial" w:cs="Arial"/>
                <w:b/>
                <w:color w:val="000000"/>
              </w:rPr>
            </w:pPr>
            <w:r>
              <w:rPr>
                <w:rFonts w:ascii="Arial" w:hAnsi="Arial" w:cs="Arial"/>
                <w:b/>
                <w:color w:val="000000"/>
              </w:rPr>
              <w:t>Oficial Mayor o Sustanciador de Juzgado de Circuito</w:t>
            </w:r>
            <w:r>
              <w:rPr>
                <w:rFonts w:ascii="Arial" w:hAnsi="Arial" w:cs="Arial"/>
                <w:b/>
                <w:color w:val="000000"/>
              </w:rPr>
              <w:t xml:space="preserve"> </w:t>
            </w:r>
            <w:r w:rsidRPr="009D291C">
              <w:rPr>
                <w:rFonts w:ascii="Arial" w:hAnsi="Arial" w:cs="Arial"/>
                <w:b/>
                <w:color w:val="000000"/>
              </w:rPr>
              <w:t>- Nominado (Cod. 26191</w:t>
            </w:r>
            <w:r>
              <w:rPr>
                <w:rFonts w:ascii="Arial" w:hAnsi="Arial" w:cs="Arial"/>
                <w:b/>
                <w:color w:val="000000"/>
              </w:rPr>
              <w:t>7</w:t>
            </w:r>
            <w:r w:rsidRPr="009D291C">
              <w:rPr>
                <w:rFonts w:ascii="Arial" w:hAnsi="Arial" w:cs="Arial"/>
                <w:b/>
                <w:color w:val="000000"/>
              </w:rPr>
              <w:t>)</w:t>
            </w:r>
          </w:p>
        </w:tc>
      </w:tr>
      <w:tr w:rsidR="00254FD4" w:rsidRPr="009D291C" w14:paraId="31920D17"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0DBA7C5" w14:textId="77777777" w:rsidR="00254FD4" w:rsidRPr="009D291C" w:rsidRDefault="00254FD4" w:rsidP="00161195">
            <w:pPr>
              <w:jc w:val="center"/>
              <w:rPr>
                <w:rFonts w:ascii="Arial" w:hAnsi="Arial" w:cs="Arial"/>
                <w:b/>
                <w:color w:val="000000"/>
              </w:rPr>
            </w:pPr>
          </w:p>
          <w:p w14:paraId="55BFE1B8" w14:textId="77777777" w:rsidR="00254FD4" w:rsidRPr="009D291C" w:rsidRDefault="00254FD4" w:rsidP="00161195">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D432FAD" w14:textId="77777777" w:rsidR="00254FD4" w:rsidRPr="009D291C" w:rsidRDefault="00254FD4" w:rsidP="00161195">
            <w:pPr>
              <w:jc w:val="center"/>
              <w:rPr>
                <w:rFonts w:ascii="Arial" w:hAnsi="Arial" w:cs="Arial"/>
                <w:b/>
                <w:color w:val="000000"/>
              </w:rPr>
            </w:pPr>
          </w:p>
          <w:p w14:paraId="5588E5E6" w14:textId="77777777" w:rsidR="00254FD4" w:rsidRPr="009D291C" w:rsidRDefault="00254FD4" w:rsidP="00161195">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7FE89187" w14:textId="77777777" w:rsidR="00254FD4" w:rsidRPr="009D291C" w:rsidRDefault="00254FD4" w:rsidP="00161195">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823D43E" w14:textId="77777777" w:rsidR="00254FD4" w:rsidRPr="009D291C" w:rsidRDefault="00254FD4" w:rsidP="00161195">
            <w:pPr>
              <w:jc w:val="center"/>
              <w:rPr>
                <w:rFonts w:ascii="Arial" w:hAnsi="Arial" w:cs="Arial"/>
                <w:b/>
                <w:color w:val="000000"/>
              </w:rPr>
            </w:pPr>
            <w:r w:rsidRPr="009D291C">
              <w:rPr>
                <w:rFonts w:ascii="Arial" w:hAnsi="Arial" w:cs="Arial"/>
                <w:b/>
                <w:color w:val="000000"/>
              </w:rPr>
              <w:t>Opto por este cargo</w:t>
            </w:r>
          </w:p>
        </w:tc>
      </w:tr>
      <w:tr w:rsidR="00254FD4" w:rsidRPr="009D291C" w14:paraId="321E7D3C"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B0CF888" w14:textId="18747235" w:rsidR="00254FD4" w:rsidRPr="009D291C" w:rsidRDefault="00254FD4" w:rsidP="00161195">
            <w:pPr>
              <w:jc w:val="center"/>
              <w:rPr>
                <w:rFonts w:ascii="Arial" w:hAnsi="Arial" w:cs="Arial"/>
                <w:color w:val="000000"/>
              </w:rPr>
            </w:pPr>
            <w:r>
              <w:rPr>
                <w:rFonts w:ascii="Arial" w:hAnsi="Arial" w:cs="Arial"/>
                <w:color w:val="000000"/>
              </w:rPr>
              <w:t xml:space="preserve">Juzgado 1º </w:t>
            </w:r>
            <w:r>
              <w:rPr>
                <w:rFonts w:ascii="Arial" w:hAnsi="Arial" w:cs="Arial"/>
                <w:color w:val="000000"/>
              </w:rPr>
              <w:t>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4BA756B1" w14:textId="3661DC45" w:rsidR="00254FD4" w:rsidRPr="009D291C" w:rsidRDefault="00254FD4" w:rsidP="00161195">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DB5A39B" w14:textId="77777777" w:rsidR="00254FD4" w:rsidRPr="009D291C" w:rsidRDefault="00254FD4" w:rsidP="00161195">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C52734F" w14:textId="77777777" w:rsidR="00254FD4" w:rsidRPr="009D291C" w:rsidRDefault="00254FD4" w:rsidP="00161195">
            <w:pPr>
              <w:jc w:val="center"/>
              <w:rPr>
                <w:rFonts w:ascii="Arial" w:hAnsi="Arial" w:cs="Arial"/>
                <w:color w:val="000000"/>
              </w:rPr>
            </w:pPr>
          </w:p>
        </w:tc>
      </w:tr>
    </w:tbl>
    <w:p w14:paraId="2645C793" w14:textId="3E976CAD" w:rsidR="00254FD4" w:rsidRDefault="00254FD4" w:rsidP="005D4409">
      <w:pPr>
        <w:jc w:val="both"/>
        <w:rPr>
          <w:rFonts w:ascii="Arial" w:hAnsi="Arial" w:cs="Arial"/>
        </w:rPr>
      </w:pPr>
    </w:p>
    <w:p w14:paraId="2C8327B7" w14:textId="77777777" w:rsidR="00254FD4" w:rsidRPr="009D291C" w:rsidRDefault="00254FD4" w:rsidP="005D4409">
      <w:pPr>
        <w:jc w:val="both"/>
        <w:rPr>
          <w:rFonts w:ascii="Arial" w:hAnsi="Arial" w:cs="Arial"/>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0313A" w:rsidRPr="009D291C" w14:paraId="75E05AC1" w14:textId="77777777" w:rsidTr="00D50B1F">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68D9A95" w14:textId="15FDB22E" w:rsidR="00B0313A" w:rsidRPr="009D291C" w:rsidRDefault="001665A7" w:rsidP="00D50B1F">
            <w:pPr>
              <w:ind w:left="22"/>
              <w:jc w:val="center"/>
              <w:rPr>
                <w:rFonts w:ascii="Arial" w:hAnsi="Arial" w:cs="Arial"/>
                <w:b/>
                <w:color w:val="000000"/>
              </w:rPr>
            </w:pPr>
            <w:r>
              <w:rPr>
                <w:rFonts w:ascii="Arial" w:hAnsi="Arial" w:cs="Arial"/>
                <w:b/>
                <w:color w:val="000000"/>
              </w:rPr>
              <w:t xml:space="preserve">Asistente Administrativo de Juzgados de Ejecución de Penas y Medidas de Seguridad </w:t>
            </w:r>
            <w:r w:rsidR="00B0313A" w:rsidRPr="009D291C">
              <w:rPr>
                <w:rFonts w:ascii="Arial" w:hAnsi="Arial" w:cs="Arial"/>
                <w:b/>
                <w:color w:val="000000"/>
              </w:rPr>
              <w:t xml:space="preserve">– </w:t>
            </w:r>
            <w:r>
              <w:rPr>
                <w:rFonts w:ascii="Arial" w:hAnsi="Arial" w:cs="Arial"/>
                <w:b/>
                <w:color w:val="000000"/>
              </w:rPr>
              <w:t>Grado 6</w:t>
            </w:r>
            <w:r w:rsidR="00B0313A" w:rsidRPr="009D291C">
              <w:rPr>
                <w:rFonts w:ascii="Arial" w:hAnsi="Arial" w:cs="Arial"/>
                <w:b/>
                <w:color w:val="000000"/>
              </w:rPr>
              <w:t xml:space="preserve"> </w:t>
            </w:r>
          </w:p>
          <w:p w14:paraId="7170224A" w14:textId="73F46BCA" w:rsidR="00B0313A" w:rsidRPr="009D291C" w:rsidRDefault="00B0313A" w:rsidP="00D50B1F">
            <w:pPr>
              <w:ind w:left="22"/>
              <w:jc w:val="center"/>
              <w:rPr>
                <w:rFonts w:ascii="Arial" w:hAnsi="Arial" w:cs="Arial"/>
                <w:b/>
                <w:color w:val="000000"/>
              </w:rPr>
            </w:pPr>
            <w:r w:rsidRPr="009D291C">
              <w:rPr>
                <w:rFonts w:ascii="Arial" w:hAnsi="Arial" w:cs="Arial"/>
                <w:b/>
                <w:color w:val="000000"/>
              </w:rPr>
              <w:t>(Cod. 2619</w:t>
            </w:r>
            <w:r w:rsidR="001665A7">
              <w:rPr>
                <w:rFonts w:ascii="Arial" w:hAnsi="Arial" w:cs="Arial"/>
                <w:b/>
                <w:color w:val="000000"/>
              </w:rPr>
              <w:t>01</w:t>
            </w:r>
            <w:r w:rsidRPr="009D291C">
              <w:rPr>
                <w:rFonts w:ascii="Arial" w:hAnsi="Arial" w:cs="Arial"/>
                <w:b/>
                <w:color w:val="000000"/>
              </w:rPr>
              <w:t>)</w:t>
            </w:r>
          </w:p>
        </w:tc>
      </w:tr>
      <w:tr w:rsidR="00B0313A" w:rsidRPr="009D291C" w14:paraId="3C7AF630"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B069147" w14:textId="77777777" w:rsidR="00B0313A" w:rsidRPr="009D291C" w:rsidRDefault="00B0313A" w:rsidP="00D50B1F">
            <w:pPr>
              <w:jc w:val="center"/>
              <w:rPr>
                <w:rFonts w:ascii="Arial" w:hAnsi="Arial" w:cs="Arial"/>
                <w:b/>
                <w:color w:val="000000"/>
              </w:rPr>
            </w:pPr>
          </w:p>
          <w:p w14:paraId="060031AE" w14:textId="77777777" w:rsidR="00B0313A" w:rsidRPr="009D291C" w:rsidRDefault="00B0313A" w:rsidP="00D50B1F">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07E8E5E" w14:textId="77777777" w:rsidR="00B0313A" w:rsidRPr="009D291C" w:rsidRDefault="00B0313A" w:rsidP="00D50B1F">
            <w:pPr>
              <w:jc w:val="center"/>
              <w:rPr>
                <w:rFonts w:ascii="Arial" w:hAnsi="Arial" w:cs="Arial"/>
                <w:b/>
                <w:color w:val="000000"/>
              </w:rPr>
            </w:pPr>
          </w:p>
          <w:p w14:paraId="222881CB" w14:textId="77777777" w:rsidR="00B0313A" w:rsidRPr="009D291C" w:rsidRDefault="00B0313A" w:rsidP="00D50B1F">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070813D4" w14:textId="77777777" w:rsidR="00B0313A" w:rsidRPr="009D291C" w:rsidRDefault="00B0313A" w:rsidP="00D50B1F">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5BED5FA4" w14:textId="77777777" w:rsidR="00B0313A" w:rsidRPr="009D291C" w:rsidRDefault="00B0313A" w:rsidP="00D50B1F">
            <w:pPr>
              <w:jc w:val="center"/>
              <w:rPr>
                <w:rFonts w:ascii="Arial" w:hAnsi="Arial" w:cs="Arial"/>
                <w:b/>
                <w:color w:val="000000"/>
              </w:rPr>
            </w:pPr>
            <w:r w:rsidRPr="009D291C">
              <w:rPr>
                <w:rFonts w:ascii="Arial" w:hAnsi="Arial" w:cs="Arial"/>
                <w:b/>
                <w:color w:val="000000"/>
              </w:rPr>
              <w:t>Opto por este cargo</w:t>
            </w:r>
          </w:p>
        </w:tc>
      </w:tr>
      <w:tr w:rsidR="00B0313A" w:rsidRPr="009D291C" w14:paraId="7E373BDB" w14:textId="77777777" w:rsidTr="00D50B1F">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4436095" w14:textId="18CB7684" w:rsidR="00B0313A" w:rsidRPr="009D291C" w:rsidRDefault="00DC32EC" w:rsidP="00D50B1F">
            <w:pPr>
              <w:jc w:val="center"/>
              <w:rPr>
                <w:rFonts w:ascii="Arial" w:hAnsi="Arial" w:cs="Arial"/>
                <w:color w:val="000000"/>
              </w:rPr>
            </w:pPr>
            <w:r>
              <w:rPr>
                <w:rFonts w:ascii="Arial" w:hAnsi="Arial" w:cs="Arial"/>
                <w:color w:val="000000"/>
              </w:rPr>
              <w:t>Juzgado 1º de Ejecución de Penas y Medidas de Seguridad</w:t>
            </w:r>
            <w:r w:rsidR="000748D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37DD2978" w14:textId="2E998667" w:rsidR="00B0313A" w:rsidRPr="009D291C" w:rsidRDefault="00DC32EC" w:rsidP="00D50B1F">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3A8CA54E" w14:textId="77777777" w:rsidR="00B0313A" w:rsidRPr="009D291C" w:rsidRDefault="00B0313A" w:rsidP="00D50B1F">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0AE6A77" w14:textId="77777777" w:rsidR="00B0313A" w:rsidRPr="009D291C" w:rsidRDefault="00B0313A" w:rsidP="00D50B1F">
            <w:pPr>
              <w:jc w:val="center"/>
              <w:rPr>
                <w:rFonts w:ascii="Arial" w:hAnsi="Arial" w:cs="Arial"/>
                <w:color w:val="000000"/>
              </w:rPr>
            </w:pPr>
          </w:p>
        </w:tc>
      </w:tr>
    </w:tbl>
    <w:p w14:paraId="66A8BF12" w14:textId="1CBAB913"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2CDD0C20"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w:t>
            </w:r>
            <w:r w:rsidR="000748DC">
              <w:rPr>
                <w:rFonts w:ascii="Arial" w:hAnsi="Arial" w:cs="Arial"/>
                <w:b/>
                <w:color w:val="000000"/>
              </w:rPr>
              <w:t xml:space="preserve">Municipal de Centros, Oficinas de Servicios y de Apoyo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0748DC">
              <w:rPr>
                <w:rFonts w:ascii="Arial" w:hAnsi="Arial" w:cs="Arial"/>
                <w:b/>
                <w:color w:val="000000"/>
              </w:rPr>
              <w:t>6</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650D723A" w:rsidR="00600186" w:rsidRPr="009D291C" w:rsidRDefault="000748DC" w:rsidP="002938FA">
            <w:pPr>
              <w:jc w:val="center"/>
              <w:rPr>
                <w:rFonts w:ascii="Arial" w:hAnsi="Arial" w:cs="Arial"/>
                <w:color w:val="000000"/>
              </w:rPr>
            </w:pPr>
            <w:r>
              <w:rPr>
                <w:rFonts w:ascii="Arial" w:hAnsi="Arial" w:cs="Arial"/>
                <w:color w:val="000000"/>
              </w:rPr>
              <w:t xml:space="preserve">Centro de Servicios Judiciales de los Juzgados Civiles y de Familia </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53742541" w14:textId="77777777" w:rsidR="00B74B32" w:rsidRDefault="00B74B32"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74B32" w:rsidRPr="009D291C" w14:paraId="02AAF24E" w14:textId="77777777" w:rsidTr="000660B3">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766ED50" w14:textId="0F022E2E" w:rsidR="00B74B32" w:rsidRPr="009D291C" w:rsidRDefault="00B74B32" w:rsidP="000660B3">
            <w:pPr>
              <w:ind w:left="22"/>
              <w:jc w:val="center"/>
              <w:rPr>
                <w:rFonts w:ascii="Arial" w:hAnsi="Arial" w:cs="Arial"/>
                <w:b/>
                <w:color w:val="000000"/>
              </w:rPr>
            </w:pPr>
            <w:r w:rsidRPr="009D291C">
              <w:rPr>
                <w:rFonts w:ascii="Arial" w:hAnsi="Arial" w:cs="Arial"/>
                <w:b/>
                <w:color w:val="000000"/>
              </w:rPr>
              <w:t xml:space="preserve">Escribiente </w:t>
            </w:r>
            <w:r>
              <w:rPr>
                <w:rFonts w:ascii="Arial" w:hAnsi="Arial" w:cs="Arial"/>
                <w:b/>
                <w:color w:val="000000"/>
              </w:rPr>
              <w:t xml:space="preserve">de Juzgado Municipal </w:t>
            </w:r>
            <w:r w:rsidRPr="009D291C">
              <w:rPr>
                <w:rFonts w:ascii="Arial" w:hAnsi="Arial" w:cs="Arial"/>
                <w:b/>
                <w:color w:val="000000"/>
              </w:rPr>
              <w:t>- Nominado (Cod. 26191</w:t>
            </w:r>
            <w:r>
              <w:rPr>
                <w:rFonts w:ascii="Arial" w:hAnsi="Arial" w:cs="Arial"/>
                <w:b/>
                <w:color w:val="000000"/>
              </w:rPr>
              <w:t>4</w:t>
            </w:r>
            <w:r w:rsidRPr="009D291C">
              <w:rPr>
                <w:rFonts w:ascii="Arial" w:hAnsi="Arial" w:cs="Arial"/>
                <w:b/>
                <w:color w:val="000000"/>
              </w:rPr>
              <w:t>)</w:t>
            </w:r>
          </w:p>
        </w:tc>
      </w:tr>
      <w:tr w:rsidR="00B74B32" w:rsidRPr="009D291C" w14:paraId="1956082E" w14:textId="77777777" w:rsidTr="000660B3">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31E3E73" w14:textId="77777777" w:rsidR="00B74B32" w:rsidRPr="009D291C" w:rsidRDefault="00B74B32" w:rsidP="000660B3">
            <w:pPr>
              <w:jc w:val="center"/>
              <w:rPr>
                <w:rFonts w:ascii="Arial" w:hAnsi="Arial" w:cs="Arial"/>
                <w:b/>
                <w:color w:val="000000"/>
              </w:rPr>
            </w:pPr>
          </w:p>
          <w:p w14:paraId="6A4EB0BF" w14:textId="77777777" w:rsidR="00B74B32" w:rsidRPr="009D291C" w:rsidRDefault="00B74B32" w:rsidP="000660B3">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7DF809A" w14:textId="77777777" w:rsidR="00B74B32" w:rsidRPr="009D291C" w:rsidRDefault="00B74B32" w:rsidP="000660B3">
            <w:pPr>
              <w:jc w:val="center"/>
              <w:rPr>
                <w:rFonts w:ascii="Arial" w:hAnsi="Arial" w:cs="Arial"/>
                <w:b/>
                <w:color w:val="000000"/>
              </w:rPr>
            </w:pPr>
          </w:p>
          <w:p w14:paraId="04557F65" w14:textId="77777777" w:rsidR="00B74B32" w:rsidRPr="009D291C" w:rsidRDefault="00B74B32" w:rsidP="000660B3">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F050B4C" w14:textId="77777777" w:rsidR="00B74B32" w:rsidRPr="009D291C" w:rsidRDefault="00B74B32" w:rsidP="000660B3">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5F8F58FF" w14:textId="77777777" w:rsidR="00B74B32" w:rsidRPr="009D291C" w:rsidRDefault="00B74B32" w:rsidP="000660B3">
            <w:pPr>
              <w:jc w:val="center"/>
              <w:rPr>
                <w:rFonts w:ascii="Arial" w:hAnsi="Arial" w:cs="Arial"/>
                <w:b/>
                <w:color w:val="000000"/>
              </w:rPr>
            </w:pPr>
            <w:r w:rsidRPr="009D291C">
              <w:rPr>
                <w:rFonts w:ascii="Arial" w:hAnsi="Arial" w:cs="Arial"/>
                <w:b/>
                <w:color w:val="000000"/>
              </w:rPr>
              <w:t>Opto por este cargo</w:t>
            </w:r>
          </w:p>
        </w:tc>
      </w:tr>
      <w:tr w:rsidR="00B74B32" w:rsidRPr="009D291C" w14:paraId="1B8E5A54" w14:textId="77777777" w:rsidTr="000660B3">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4848283" w14:textId="4422C2FF" w:rsidR="00B74B32" w:rsidRPr="009D291C" w:rsidRDefault="00B74B32" w:rsidP="000660B3">
            <w:pPr>
              <w:jc w:val="center"/>
              <w:rPr>
                <w:rFonts w:ascii="Arial" w:hAnsi="Arial" w:cs="Arial"/>
                <w:color w:val="000000"/>
              </w:rPr>
            </w:pPr>
            <w:r>
              <w:rPr>
                <w:rFonts w:ascii="Arial" w:hAnsi="Arial" w:cs="Arial"/>
                <w:color w:val="000000"/>
              </w:rPr>
              <w:t xml:space="preserve">Juzgado 1º Civil Municipal  </w:t>
            </w:r>
            <w:r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3A8F9F1A" w14:textId="6CECC688" w:rsidR="00B74B32" w:rsidRPr="009D291C" w:rsidRDefault="00B74B32" w:rsidP="000660B3">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32D7752C" w14:textId="77777777" w:rsidR="00B74B32" w:rsidRPr="009D291C" w:rsidRDefault="00B74B32" w:rsidP="000660B3">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EB6F2D4" w14:textId="77777777" w:rsidR="00B74B32" w:rsidRPr="009D291C" w:rsidRDefault="00B74B32" w:rsidP="000660B3">
            <w:pPr>
              <w:jc w:val="center"/>
              <w:rPr>
                <w:rFonts w:ascii="Arial" w:hAnsi="Arial" w:cs="Arial"/>
                <w:color w:val="000000"/>
              </w:rPr>
            </w:pPr>
          </w:p>
        </w:tc>
      </w:tr>
    </w:tbl>
    <w:p w14:paraId="67A5F75E" w14:textId="37BBD9C1" w:rsidR="005D4409" w:rsidRPr="009D291C" w:rsidRDefault="005D4409" w:rsidP="005D4409">
      <w:pPr>
        <w:spacing w:before="240"/>
        <w:jc w:val="both"/>
        <w:rPr>
          <w:rFonts w:ascii="Arial" w:hAnsi="Arial" w:cs="Arial"/>
        </w:rPr>
      </w:pPr>
      <w:bookmarkStart w:id="0" w:name="_GoBack"/>
      <w:bookmarkEnd w:id="0"/>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lastRenderedPageBreak/>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0611E53F" w14:textId="384CDDA4"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3667BC64" w14:textId="77DFB7D6"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B0AB" w14:textId="77777777" w:rsidR="00337FE6" w:rsidRDefault="00337FE6">
      <w:r>
        <w:separator/>
      </w:r>
    </w:p>
  </w:endnote>
  <w:endnote w:type="continuationSeparator" w:id="0">
    <w:p w14:paraId="7693D521" w14:textId="77777777" w:rsidR="00337FE6" w:rsidRDefault="003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406C5" w14:textId="77777777" w:rsidR="00337FE6" w:rsidRDefault="00337FE6">
      <w:r>
        <w:separator/>
      </w:r>
    </w:p>
  </w:footnote>
  <w:footnote w:type="continuationSeparator" w:id="0">
    <w:p w14:paraId="42AAC6EC" w14:textId="77777777" w:rsidR="00337FE6" w:rsidRDefault="0033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48DC"/>
    <w:rsid w:val="00075C11"/>
    <w:rsid w:val="0007673D"/>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E2891"/>
    <w:rsid w:val="001F771D"/>
    <w:rsid w:val="00203CD9"/>
    <w:rsid w:val="00230A34"/>
    <w:rsid w:val="00231BB4"/>
    <w:rsid w:val="00240329"/>
    <w:rsid w:val="00247E20"/>
    <w:rsid w:val="00250E06"/>
    <w:rsid w:val="00254F44"/>
    <w:rsid w:val="00254FD4"/>
    <w:rsid w:val="00265AA7"/>
    <w:rsid w:val="00272D2C"/>
    <w:rsid w:val="00291AE7"/>
    <w:rsid w:val="002937E7"/>
    <w:rsid w:val="002941CE"/>
    <w:rsid w:val="002B23E1"/>
    <w:rsid w:val="002E4BE9"/>
    <w:rsid w:val="002E4D7F"/>
    <w:rsid w:val="002E5084"/>
    <w:rsid w:val="002F0004"/>
    <w:rsid w:val="002F0D92"/>
    <w:rsid w:val="00315789"/>
    <w:rsid w:val="003169E1"/>
    <w:rsid w:val="00334C05"/>
    <w:rsid w:val="0033654C"/>
    <w:rsid w:val="00337FE6"/>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94504"/>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E20EA"/>
    <w:rsid w:val="006F1432"/>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4907"/>
    <w:rsid w:val="00A2518F"/>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722D"/>
    <w:rsid w:val="00BF280D"/>
    <w:rsid w:val="00C22A78"/>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A66D9"/>
    <w:rsid w:val="00DB6B9A"/>
    <w:rsid w:val="00DC32EC"/>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390E"/>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4236</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64</cp:revision>
  <cp:lastPrinted>2022-05-31T19:13:00Z</cp:lastPrinted>
  <dcterms:created xsi:type="dcterms:W3CDTF">2022-02-22T15:25:00Z</dcterms:created>
  <dcterms:modified xsi:type="dcterms:W3CDTF">2022-07-29T21:08:00Z</dcterms:modified>
</cp:coreProperties>
</file>